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1FE" w:rsidRPr="007F51FE" w:rsidRDefault="009C23DB" w:rsidP="007F51FE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F51FE" w:rsidRPr="007F51FE">
              <w:rPr>
                <w:b/>
                <w:bCs/>
              </w:rPr>
              <w:t>15386703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7F51FE" w:rsidRPr="007F51FE" w:rsidRDefault="009C23DB" w:rsidP="007F51FE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7F51FE" w:rsidRPr="007F51FE">
              <w:rPr>
                <w:b/>
              </w:rPr>
              <w:t xml:space="preserve">Die Pullach Hof Altersflecken-Creme reduziert </w:t>
            </w:r>
            <w:proofErr w:type="gramStart"/>
            <w:r w:rsidR="007F51FE" w:rsidRPr="007F51FE">
              <w:rPr>
                <w:b/>
              </w:rPr>
              <w:t>sichtbar störende Pigment- und Altersflecken</w:t>
            </w:r>
            <w:proofErr w:type="gramEnd"/>
            <w:r w:rsidR="007F51FE" w:rsidRPr="007F51FE">
              <w:rPr>
                <w:b/>
              </w:rPr>
              <w:t>, wirkt vorbeugend und sorgt für ein frisches, gleichmäßiges Hautbild.</w:t>
            </w:r>
          </w:p>
          <w:p w:rsidR="009C23DB" w:rsidRDefault="009C23DB" w:rsidP="007F51FE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7F51FE" w:rsidRPr="007F51FE">
              <w:rPr>
                <w:b/>
                <w:bCs/>
              </w:rPr>
              <w:t>Altersflecken-Creme</w:t>
            </w:r>
            <w:r w:rsidR="007F51FE">
              <w:rPr>
                <w:b/>
                <w:bCs/>
              </w:rPr>
              <w:t xml:space="preserve"> vom </w:t>
            </w:r>
            <w:proofErr w:type="spellStart"/>
            <w:r w:rsidR="007F51FE">
              <w:rPr>
                <w:b/>
                <w:bCs/>
              </w:rPr>
              <w:t>PullachHof</w:t>
            </w:r>
            <w:proofErr w:type="spellEnd"/>
            <w:r w:rsidR="007F51FE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F51FE" w:rsidRPr="007F51FE">
              <w:t>Durch die Anti-</w:t>
            </w:r>
            <w:proofErr w:type="spellStart"/>
            <w:r w:rsidR="007F51FE" w:rsidRPr="007F51FE">
              <w:t>Aging</w:t>
            </w:r>
            <w:proofErr w:type="spellEnd"/>
            <w:r w:rsidR="007F51FE" w:rsidRPr="007F51FE">
              <w:t>-Creme werden </w:t>
            </w:r>
            <w:proofErr w:type="gramStart"/>
            <w:r w:rsidR="007F51FE" w:rsidRPr="007F51FE">
              <w:t>störende Pigment- und Altersflecken</w:t>
            </w:r>
            <w:proofErr w:type="gramEnd"/>
            <w:r w:rsidR="007F51FE" w:rsidRPr="007F51FE">
              <w:t xml:space="preserve"> auf Gesicht, Händen und Dekolleté sichtbar reduziert.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7F51F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F51F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Inhalt = </w:t>
            </w:r>
            <w:r w:rsidR="007F51FE">
              <w:t>50 ml</w:t>
            </w:r>
          </w:p>
          <w:p w:rsidR="007F51FE" w:rsidRPr="007F51FE" w:rsidRDefault="00440F23" w:rsidP="007F51FE">
            <w:r>
              <w:rPr>
                <w:b/>
              </w:rPr>
              <w:t>&lt;h</w:t>
            </w:r>
            <w:r w:rsidR="007F51FE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7F51FE" w:rsidRPr="007F51FE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7F51F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F51FE" w:rsidRPr="007F51FE">
              <w:t xml:space="preserve">Aqua, </w:t>
            </w:r>
            <w:proofErr w:type="spellStart"/>
            <w:r w:rsidR="007F51FE" w:rsidRPr="007F51FE">
              <w:t>Cetearyl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Alcohol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Paraffinum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Liquidum</w:t>
            </w:r>
            <w:proofErr w:type="spellEnd"/>
            <w:r w:rsidR="007F51FE" w:rsidRPr="007F51FE">
              <w:t xml:space="preserve">, Glycerin, </w:t>
            </w:r>
            <w:proofErr w:type="spellStart"/>
            <w:r w:rsidR="007F51FE" w:rsidRPr="007F51FE">
              <w:t>Hibiscus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Sabdariffa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Flower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Extract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Morus</w:t>
            </w:r>
            <w:proofErr w:type="spellEnd"/>
            <w:r w:rsidR="007F51FE" w:rsidRPr="007F51FE">
              <w:t xml:space="preserve"> Alba Bark </w:t>
            </w:r>
            <w:proofErr w:type="spellStart"/>
            <w:r w:rsidR="007F51FE" w:rsidRPr="007F51FE">
              <w:t>Extract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Stearic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Acid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Dimethicone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Cucumis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Sativus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Seed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Extract</w:t>
            </w:r>
            <w:proofErr w:type="spellEnd"/>
            <w:r w:rsidR="007F51FE" w:rsidRPr="007F51FE">
              <w:t xml:space="preserve">, Ceteareth-20, Ceteareth-25, </w:t>
            </w:r>
            <w:proofErr w:type="spellStart"/>
            <w:r w:rsidR="007F51FE" w:rsidRPr="007F51FE">
              <w:t>Propylene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Glycol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Sodium</w:t>
            </w:r>
            <w:proofErr w:type="spellEnd"/>
            <w:r w:rsidR="007F51FE" w:rsidRPr="007F51FE">
              <w:t xml:space="preserve"> Hydroxide, </w:t>
            </w:r>
            <w:proofErr w:type="spellStart"/>
            <w:r w:rsidR="007F51FE" w:rsidRPr="007F51FE">
              <w:t>Carbomer</w:t>
            </w:r>
            <w:proofErr w:type="spellEnd"/>
            <w:r w:rsidR="007F51FE" w:rsidRPr="007F51FE">
              <w:t xml:space="preserve">, Parfum, </w:t>
            </w:r>
            <w:proofErr w:type="spellStart"/>
            <w:r w:rsidR="007F51FE" w:rsidRPr="007F51FE">
              <w:t>Phenoxyethanol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Ethylhexylglycerin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Sodium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Benzoate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Potassium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Sorbate</w:t>
            </w:r>
            <w:proofErr w:type="spellEnd"/>
            <w:r w:rsidR="007F51FE" w:rsidRPr="007F51FE">
              <w:t xml:space="preserve">, Benzyl Salicylate, </w:t>
            </w:r>
            <w:proofErr w:type="spellStart"/>
            <w:r w:rsidR="007F51FE" w:rsidRPr="007F51FE">
              <w:t>Citronellol</w:t>
            </w:r>
            <w:proofErr w:type="spellEnd"/>
            <w:r w:rsidR="007F51FE" w:rsidRPr="007F51FE">
              <w:t xml:space="preserve">, Geraniol, </w:t>
            </w:r>
            <w:proofErr w:type="spellStart"/>
            <w:r w:rsidR="007F51FE" w:rsidRPr="007F51FE">
              <w:t>Hydroxycitronellal</w:t>
            </w:r>
            <w:proofErr w:type="spellEnd"/>
            <w:r w:rsidR="007F51FE" w:rsidRPr="007F51FE">
              <w:t xml:space="preserve">, Butylphenyl </w:t>
            </w:r>
            <w:proofErr w:type="spellStart"/>
            <w:r w:rsidR="007F51FE" w:rsidRPr="007F51FE">
              <w:t>Methylpropional</w:t>
            </w:r>
            <w:proofErr w:type="spellEnd"/>
            <w:r w:rsidR="007F51FE" w:rsidRPr="007F51FE">
              <w:t xml:space="preserve">, </w:t>
            </w:r>
            <w:proofErr w:type="spellStart"/>
            <w:r w:rsidR="007F51FE" w:rsidRPr="007F51FE">
              <w:t>Linalool</w:t>
            </w:r>
            <w:proofErr w:type="spellEnd"/>
            <w:r w:rsidR="007F51FE" w:rsidRPr="007F51FE">
              <w:t xml:space="preserve">, Alpha </w:t>
            </w:r>
            <w:proofErr w:type="spellStart"/>
            <w:r w:rsidR="007F51FE" w:rsidRPr="007F51FE">
              <w:t>Isomethyl</w:t>
            </w:r>
            <w:proofErr w:type="spellEnd"/>
            <w:r w:rsidR="007F51FE" w:rsidRPr="007F51FE">
              <w:t xml:space="preserve"> </w:t>
            </w:r>
            <w:proofErr w:type="spellStart"/>
            <w:r w:rsidR="007F51FE" w:rsidRPr="007F51FE">
              <w:t>Ionone</w:t>
            </w:r>
            <w:proofErr w:type="spellEnd"/>
            <w:r w:rsidR="007F51FE" w:rsidRPr="007F51FE">
              <w:t>.</w:t>
            </w:r>
          </w:p>
          <w:p w:rsidR="000318D7" w:rsidRPr="007F51FE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7F51FE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7F51FE" w:rsidRPr="007F51FE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7F51FE">
              <w:rPr>
                <w:b/>
              </w:rPr>
              <w:t>5</w:t>
            </w:r>
            <w:r>
              <w:rPr>
                <w:b/>
              </w:rPr>
              <w:t>&gt;</w:t>
            </w:r>
            <w:bookmarkStart w:id="0" w:name="_GoBack"/>
            <w:bookmarkEnd w:id="0"/>
            <w:r w:rsidR="00244900">
              <w:rPr>
                <w:b/>
              </w:rPr>
              <w:br/>
            </w:r>
            <w:r w:rsidR="007F51FE" w:rsidRPr="007F51FE">
              <w:rPr>
                <w:bCs/>
              </w:rPr>
              <w:t>Auf die betreffenden Körperstellen Auftragen und einmassieren. Schon nach wenigen Minuten werden Sie die wohltuende Wirkung spüren.</w:t>
            </w:r>
          </w:p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F51FE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725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2019-09-04T08:53:00Z</dcterms:created>
  <dcterms:modified xsi:type="dcterms:W3CDTF">2019-09-04T08:53:00Z</dcterms:modified>
</cp:coreProperties>
</file>